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8746" w14:textId="1F5888B1" w:rsidR="001905E2" w:rsidRPr="005652FF" w:rsidRDefault="0089402C" w:rsidP="001905E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9402C">
        <w:rPr>
          <w:rFonts w:ascii="ＭＳ ゴシック" w:eastAsia="ＭＳ ゴシック" w:hAnsi="ＭＳ ゴシック" w:hint="eastAsia"/>
          <w:b/>
          <w:bCs/>
          <w:sz w:val="28"/>
          <w:szCs w:val="32"/>
        </w:rPr>
        <w:t>東海村クーリングシェルター応募用紙</w:t>
      </w:r>
      <w:bookmarkStart w:id="0" w:name="_GoBack"/>
      <w:bookmarkEnd w:id="0"/>
    </w:p>
    <w:p w14:paraId="58122663" w14:textId="541DCDE6" w:rsidR="00A50CD4" w:rsidRPr="005652FF" w:rsidRDefault="001905E2">
      <w:pPr>
        <w:rPr>
          <w:rFonts w:ascii="ＭＳ ゴシック" w:eastAsia="ＭＳ ゴシック" w:hAnsi="ＭＳ ゴシック"/>
          <w:b/>
          <w:sz w:val="28"/>
        </w:rPr>
      </w:pPr>
      <w:r w:rsidRPr="005652FF">
        <w:rPr>
          <w:rFonts w:ascii="ＭＳ ゴシック" w:eastAsia="ＭＳ ゴシック" w:hAnsi="ＭＳ ゴシック" w:hint="eastAsia"/>
          <w:b/>
          <w:sz w:val="28"/>
        </w:rPr>
        <w:t>１　施設情報（公開）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1905E2" w:rsidRPr="005652FF" w14:paraId="0F403EAE" w14:textId="77777777" w:rsidTr="008A5487">
        <w:trPr>
          <w:trHeight w:val="5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1EF748FB" w14:textId="77777777" w:rsidR="001905E2" w:rsidRPr="005652FF" w:rsidRDefault="001905E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施設名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A45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905E2" w:rsidRPr="005652FF" w14:paraId="0890307B" w14:textId="77777777" w:rsidTr="008A548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2EB142DF" w14:textId="6C6FA6F7" w:rsidR="001905E2" w:rsidRPr="005652FF" w:rsidRDefault="00D87F91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E8D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1DEF8363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905E2" w:rsidRPr="005652FF" w14:paraId="65443132" w14:textId="77777777" w:rsidTr="008A5487">
        <w:trPr>
          <w:trHeight w:val="5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1EA0850D" w14:textId="77777777" w:rsidR="001905E2" w:rsidRPr="005652FF" w:rsidRDefault="001905E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734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905E2" w:rsidRPr="005652FF" w14:paraId="18604339" w14:textId="77777777" w:rsidTr="008A548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04204AEC" w14:textId="77777777" w:rsidR="001905E2" w:rsidRPr="005652FF" w:rsidRDefault="001905E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開放可能</w:t>
            </w:r>
          </w:p>
          <w:p w14:paraId="65E6E798" w14:textId="77777777" w:rsidR="001905E2" w:rsidRPr="005652FF" w:rsidRDefault="001905E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日・時間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455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905E2" w:rsidRPr="005652FF" w14:paraId="7D90437F" w14:textId="77777777" w:rsidTr="008A5487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3FFF9C3A" w14:textId="77777777" w:rsidR="001905E2" w:rsidRPr="005652FF" w:rsidRDefault="001905E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定休日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197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905E2" w:rsidRPr="005652FF" w14:paraId="2DCB0A71" w14:textId="77777777" w:rsidTr="008A548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227A5095" w14:textId="049102DE" w:rsidR="001905E2" w:rsidRPr="005652FF" w:rsidRDefault="00D87F91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開放場所</w:t>
            </w:r>
            <w:r w:rsidR="001905E2"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の概要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7E7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90BE677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8952C23" w14:textId="43E5550A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※図面</w:t>
            </w:r>
            <w:r w:rsidR="00D87F91"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又は写真を添付してください。</w:t>
            </w:r>
          </w:p>
        </w:tc>
      </w:tr>
      <w:tr w:rsidR="001905E2" w:rsidRPr="005652FF" w14:paraId="6253A5D0" w14:textId="77777777" w:rsidTr="008A548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615C4EB7" w14:textId="62ED6DD9" w:rsidR="001905E2" w:rsidRPr="005652FF" w:rsidRDefault="001905E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受入</w:t>
            </w:r>
          </w:p>
          <w:p w14:paraId="2D44AF21" w14:textId="77777777" w:rsidR="001905E2" w:rsidRPr="005652FF" w:rsidRDefault="001905E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可能人数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700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6E48" w:rsidRPr="005652FF" w14:paraId="2C5ADBBC" w14:textId="77777777" w:rsidTr="008A548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65EA1E9F" w14:textId="3A1F03F3" w:rsidR="00986E48" w:rsidRPr="005652FF" w:rsidRDefault="00986E48" w:rsidP="00986E48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652FF">
              <w:rPr>
                <w:rFonts w:ascii="ＭＳ ゴシック" w:eastAsia="ＭＳ ゴシック" w:hAnsi="ＭＳ ゴシック" w:hint="eastAsia"/>
                <w:szCs w:val="21"/>
              </w:rPr>
              <w:t>熱中症特別警戒アラート発令時以外の</w:t>
            </w:r>
            <w:r w:rsidR="00B86CEE" w:rsidRPr="005652FF">
              <w:rPr>
                <w:rFonts w:ascii="ＭＳ ゴシック" w:eastAsia="ＭＳ ゴシック" w:hAnsi="ＭＳ ゴシック" w:hint="eastAsia"/>
                <w:szCs w:val="21"/>
              </w:rPr>
              <w:t>熱中症予防</w:t>
            </w:r>
            <w:r w:rsidRPr="005652FF">
              <w:rPr>
                <w:rFonts w:ascii="ＭＳ ゴシック" w:eastAsia="ＭＳ ゴシック" w:hAnsi="ＭＳ ゴシック" w:hint="eastAsia"/>
                <w:szCs w:val="21"/>
              </w:rPr>
              <w:t>としての一般開放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E02" w14:textId="4C87A2EE" w:rsidR="00986E48" w:rsidRPr="005652FF" w:rsidRDefault="00986E48" w:rsidP="00986E4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可</w:t>
            </w:r>
            <w:r w:rsidR="008A5487"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8A5487"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不可</w:t>
            </w:r>
          </w:p>
          <w:p w14:paraId="61A5AFEC" w14:textId="1AC3BEC9" w:rsidR="00986E48" w:rsidRPr="005652FF" w:rsidRDefault="00986E48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（条件等：　　　　　　　　　　　　　　）</w:t>
            </w:r>
          </w:p>
        </w:tc>
      </w:tr>
      <w:tr w:rsidR="001905E2" w:rsidRPr="005652FF" w14:paraId="73AD933F" w14:textId="77777777" w:rsidTr="008A5487">
        <w:trPr>
          <w:trHeight w:val="7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127B5306" w14:textId="77777777" w:rsidR="001905E2" w:rsidRPr="005652FF" w:rsidRDefault="001905E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9D5" w14:textId="77777777" w:rsidR="001905E2" w:rsidRPr="005652FF" w:rsidRDefault="001905E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C318315" w14:textId="1160183D" w:rsidR="001905E2" w:rsidRPr="005652FF" w:rsidRDefault="001905E2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5652FF">
        <w:rPr>
          <w:rFonts w:ascii="ＭＳ ゴシック" w:eastAsia="ＭＳ ゴシック" w:hAnsi="ＭＳ ゴシック" w:hint="eastAsia"/>
          <w:b/>
          <w:sz w:val="28"/>
          <w:szCs w:val="28"/>
        </w:rPr>
        <w:t>２　その他情報（非公開）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34E70" w:rsidRPr="005652FF" w14:paraId="7D0A974E" w14:textId="77777777" w:rsidTr="00B62240">
        <w:tc>
          <w:tcPr>
            <w:tcW w:w="2547" w:type="dxa"/>
            <w:shd w:val="pct5" w:color="auto" w:fill="auto"/>
          </w:tcPr>
          <w:p w14:paraId="798CAF91" w14:textId="2B0C4270" w:rsidR="00834E70" w:rsidRPr="005652FF" w:rsidRDefault="00834E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6946" w:type="dxa"/>
          </w:tcPr>
          <w:p w14:paraId="25385466" w14:textId="77777777" w:rsidR="00834E70" w:rsidRPr="005652FF" w:rsidRDefault="00834E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448C" w:rsidRPr="005652FF" w14:paraId="31247E14" w14:textId="77777777" w:rsidTr="00B62240">
        <w:tc>
          <w:tcPr>
            <w:tcW w:w="2547" w:type="dxa"/>
            <w:shd w:val="pct5" w:color="auto" w:fill="auto"/>
          </w:tcPr>
          <w:p w14:paraId="22F31051" w14:textId="77777777" w:rsidR="009E448C" w:rsidRPr="005652FF" w:rsidRDefault="009E448C" w:rsidP="009E44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法人所在地</w:t>
            </w:r>
          </w:p>
          <w:p w14:paraId="5A41B2A4" w14:textId="61C5BA3B" w:rsidR="009E448C" w:rsidRPr="005652FF" w:rsidRDefault="009E448C" w:rsidP="000F265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(１と異なる場合)</w:t>
            </w:r>
          </w:p>
        </w:tc>
        <w:tc>
          <w:tcPr>
            <w:tcW w:w="6946" w:type="dxa"/>
          </w:tcPr>
          <w:p w14:paraId="0BFBE678" w14:textId="77777777" w:rsidR="00641937" w:rsidRPr="005652FF" w:rsidRDefault="00641937" w:rsidP="0064193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256F1279" w14:textId="77777777" w:rsidR="009E448C" w:rsidRPr="005652FF" w:rsidRDefault="009E4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4E70" w:rsidRPr="005652FF" w14:paraId="3688FBA4" w14:textId="77777777" w:rsidTr="00B62240">
        <w:tc>
          <w:tcPr>
            <w:tcW w:w="2547" w:type="dxa"/>
            <w:shd w:val="pct5" w:color="auto" w:fill="auto"/>
          </w:tcPr>
          <w:p w14:paraId="1A5B8BC4" w14:textId="3E159F66" w:rsidR="00834E70" w:rsidRPr="005652FF" w:rsidRDefault="00421A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担当者所属・氏名</w:t>
            </w:r>
          </w:p>
        </w:tc>
        <w:tc>
          <w:tcPr>
            <w:tcW w:w="6946" w:type="dxa"/>
          </w:tcPr>
          <w:p w14:paraId="450D9E91" w14:textId="77777777" w:rsidR="00834E70" w:rsidRPr="005652FF" w:rsidRDefault="00834E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4E70" w:rsidRPr="005652FF" w14:paraId="21CBE795" w14:textId="77777777" w:rsidTr="00B62240">
        <w:tc>
          <w:tcPr>
            <w:tcW w:w="2547" w:type="dxa"/>
            <w:shd w:val="pct5" w:color="auto" w:fill="auto"/>
          </w:tcPr>
          <w:p w14:paraId="43C124E5" w14:textId="423DBB73" w:rsidR="00834E70" w:rsidRPr="005652FF" w:rsidRDefault="004F50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946" w:type="dxa"/>
          </w:tcPr>
          <w:p w14:paraId="63B13F07" w14:textId="77777777" w:rsidR="00834E70" w:rsidRPr="005652FF" w:rsidRDefault="00834E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E48" w:rsidRPr="005652FF" w14:paraId="3B2603BC" w14:textId="77777777" w:rsidTr="00B62240">
        <w:tc>
          <w:tcPr>
            <w:tcW w:w="2547" w:type="dxa"/>
            <w:shd w:val="pct5" w:color="auto" w:fill="auto"/>
          </w:tcPr>
          <w:p w14:paraId="13EBCE15" w14:textId="14D35390" w:rsidR="00986E48" w:rsidRPr="005652FF" w:rsidRDefault="00986E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52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</w:tcPr>
          <w:p w14:paraId="584DC907" w14:textId="77777777" w:rsidR="00986E48" w:rsidRPr="005652FF" w:rsidRDefault="00986E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F854BB" w14:textId="3F58DEBC" w:rsidR="001905E2" w:rsidRDefault="001905E2"/>
    <w:p w14:paraId="1AC50602" w14:textId="6F4C4A58" w:rsidR="005F08DA" w:rsidRDefault="0046525D" w:rsidP="005F08DA">
      <w:r w:rsidRPr="005F08DA">
        <w:rPr>
          <w:rFonts w:hint="eastAsia"/>
          <w:b/>
        </w:rPr>
        <w:t>提出先</w:t>
      </w:r>
      <w:r w:rsidR="005F08DA">
        <w:rPr>
          <w:rFonts w:hint="eastAsia"/>
          <w:b/>
        </w:rPr>
        <w:t xml:space="preserve">　</w:t>
      </w:r>
      <w:r w:rsidR="005F08DA" w:rsidRPr="005F08DA">
        <w:rPr>
          <w:rFonts w:hint="eastAsia"/>
        </w:rPr>
        <w:t>〒</w:t>
      </w:r>
      <w:r w:rsidR="005F08DA" w:rsidRPr="005F08DA">
        <w:t>319-1192 茨城県那珂郡東海村東海三丁目7番1号</w:t>
      </w:r>
      <w:r w:rsidR="005F08DA">
        <w:rPr>
          <w:rFonts w:hint="eastAsia"/>
        </w:rPr>
        <w:t xml:space="preserve">　</w:t>
      </w:r>
    </w:p>
    <w:p w14:paraId="1BF13379" w14:textId="23980A04" w:rsidR="005F08DA" w:rsidRDefault="005F08DA" w:rsidP="0000474F">
      <w:pPr>
        <w:ind w:firstLineChars="1000" w:firstLine="2100"/>
      </w:pPr>
      <w:r w:rsidRPr="005F08DA">
        <w:rPr>
          <w:rFonts w:hint="eastAsia"/>
        </w:rPr>
        <w:t>東海村村民生活部環境政策課</w:t>
      </w:r>
      <w:r>
        <w:rPr>
          <w:rFonts w:hint="eastAsia"/>
        </w:rPr>
        <w:t xml:space="preserve">　</w:t>
      </w:r>
      <w:r w:rsidRPr="005F08DA">
        <w:rPr>
          <w:rFonts w:hint="eastAsia"/>
        </w:rPr>
        <w:t>環境計画・緑化推進担当</w:t>
      </w:r>
      <w:r>
        <w:rPr>
          <w:rFonts w:hint="eastAsia"/>
        </w:rPr>
        <w:t xml:space="preserve">　</w:t>
      </w:r>
    </w:p>
    <w:p w14:paraId="0C6CE427" w14:textId="53CE6A89" w:rsidR="005F08DA" w:rsidRDefault="005F08DA" w:rsidP="0000474F">
      <w:pPr>
        <w:ind w:firstLineChars="1000" w:firstLine="2100"/>
      </w:pPr>
      <w:r>
        <w:rPr>
          <w:rFonts w:hint="eastAsia"/>
        </w:rPr>
        <w:t>電話番号</w:t>
      </w:r>
      <w:r>
        <w:t xml:space="preserve">：029‐282‐1711(代)　</w:t>
      </w:r>
      <w:r>
        <w:rPr>
          <w:rFonts w:hint="eastAsia"/>
        </w:rPr>
        <w:t xml:space="preserve">　</w:t>
      </w:r>
      <w:r>
        <w:t>FAX：029‐282‐7944</w:t>
      </w:r>
    </w:p>
    <w:p w14:paraId="5116F925" w14:textId="739512BE" w:rsidR="0046525D" w:rsidRDefault="005F08DA" w:rsidP="0000474F">
      <w:pPr>
        <w:ind w:firstLineChars="1000" w:firstLine="2100"/>
      </w:pPr>
      <w:r>
        <w:t>E-mail</w:t>
      </w:r>
      <w:r w:rsidR="002A037F">
        <w:rPr>
          <w:rFonts w:hint="eastAsia"/>
        </w:rPr>
        <w:t>:</w:t>
      </w:r>
      <w:r>
        <w:t>kankyou@vill.tokai.ibaraki.jp</w:t>
      </w:r>
    </w:p>
    <w:sectPr w:rsidR="0046525D" w:rsidSect="005F08D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F4"/>
    <w:rsid w:val="0000474F"/>
    <w:rsid w:val="00066D9F"/>
    <w:rsid w:val="000F2658"/>
    <w:rsid w:val="001905E2"/>
    <w:rsid w:val="002A037F"/>
    <w:rsid w:val="00421ACE"/>
    <w:rsid w:val="0046525D"/>
    <w:rsid w:val="004F50B6"/>
    <w:rsid w:val="005652FF"/>
    <w:rsid w:val="005676F4"/>
    <w:rsid w:val="005F08DA"/>
    <w:rsid w:val="00641937"/>
    <w:rsid w:val="00834E70"/>
    <w:rsid w:val="0089402C"/>
    <w:rsid w:val="008A5487"/>
    <w:rsid w:val="00986E48"/>
    <w:rsid w:val="009E448C"/>
    <w:rsid w:val="00A50CD4"/>
    <w:rsid w:val="00B62240"/>
    <w:rsid w:val="00B86CEE"/>
    <w:rsid w:val="00D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4BCA5"/>
  <w15:chartTrackingRefBased/>
  <w15:docId w15:val="{7D0699B0-0099-4A4F-BE34-0341239E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E2"/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2024-06-12T06:15:00Z</dcterms:created>
  <dcterms:modified xsi:type="dcterms:W3CDTF">2024-06-21T00:48:00Z</dcterms:modified>
</cp:coreProperties>
</file>